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EFF" w:rsidRPr="00E240E9" w:rsidRDefault="002B1246" w:rsidP="00E24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E9">
        <w:rPr>
          <w:rFonts w:ascii="Times New Roman" w:hAnsi="Times New Roman" w:cs="Times New Roman"/>
          <w:b/>
          <w:sz w:val="24"/>
          <w:szCs w:val="24"/>
        </w:rPr>
        <w:t>Research Paper Topics</w:t>
      </w:r>
    </w:p>
    <w:tbl>
      <w:tblPr>
        <w:tblW w:w="9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6840"/>
      </w:tblGrid>
      <w:tr w:rsidR="005C7210" w:rsidRPr="00E240E9" w:rsidTr="00FE563B"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Genocides/Massacres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71" w:rsidRDefault="00FE563B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Armenian Genocide </w:t>
            </w:r>
            <w:r w:rsidR="00390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Bosnian Genocide </w:t>
            </w:r>
          </w:p>
          <w:p w:rsidR="00725AF8" w:rsidRPr="00E240E9" w:rsidRDefault="00FE563B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>Cambodian Genocide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Tiananmen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Square 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>Massacre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1280E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E3E51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5C7210" w:rsidRPr="00E240E9" w:rsidRDefault="008E3E5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1972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Munich Massacre </w:t>
            </w:r>
          </w:p>
        </w:tc>
      </w:tr>
      <w:tr w:rsidR="005C7210" w:rsidRPr="00E240E9" w:rsidTr="00FE563B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210" w:rsidRPr="00E240E9" w:rsidTr="00FE563B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Revolutions/Reforms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E9" w:rsidRDefault="00390071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Great Leap Forward</w:t>
            </w:r>
          </w:p>
          <w:p w:rsidR="00390071" w:rsidRDefault="00390071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China’s Cultural Revolution</w:t>
            </w:r>
          </w:p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Pan-Africanism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Apartheid</w:t>
            </w:r>
            <w:r w:rsidR="008E3E51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in South Africa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071" w:rsidRDefault="00A47A59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  <w:r w:rsidR="00E1280E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ranian Revolution </w:t>
            </w:r>
          </w:p>
          <w:p w:rsidR="005C7210" w:rsidRDefault="005C7210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Berlin Wall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071" w:rsidRDefault="0039007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Supreme Commander for the Allied Powers (SCAP\Japan)</w:t>
            </w:r>
          </w:p>
          <w:p w:rsidR="00390071" w:rsidRDefault="0039007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Nicaragua Revolution (1970’s)</w:t>
            </w:r>
          </w:p>
          <w:p w:rsidR="000356B2" w:rsidRDefault="000356B2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Institutional revolution Party (PRI) Mexico</w:t>
            </w:r>
          </w:p>
          <w:p w:rsidR="000356B2" w:rsidRPr="00E240E9" w:rsidRDefault="000356B2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Farabundo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 National Liberation Front (FMLN) El Salvador</w:t>
            </w:r>
          </w:p>
        </w:tc>
      </w:tr>
      <w:tr w:rsidR="005C7210" w:rsidRPr="00E240E9" w:rsidTr="00FE563B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War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Korean War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Tet </w:t>
            </w: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Offensive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7210" w:rsidRPr="00E240E9" w:rsidRDefault="000306F9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Chi Minh Trail </w:t>
            </w:r>
            <w:r w:rsidR="00390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Six Day War </w:t>
            </w:r>
          </w:p>
          <w:p w:rsidR="00725AF8" w:rsidRPr="00E240E9" w:rsidRDefault="008E3E51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1979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Russian Invasion of Afghanistan </w:t>
            </w:r>
          </w:p>
          <w:p w:rsidR="005C7210" w:rsidRPr="00E240E9" w:rsidRDefault="00390071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Falkland War</w:t>
            </w:r>
          </w:p>
        </w:tc>
      </w:tr>
      <w:tr w:rsidR="005C7210" w:rsidRPr="00E240E9" w:rsidTr="00FE563B">
        <w:tc>
          <w:tcPr>
            <w:tcW w:w="2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210" w:rsidRPr="00E240E9" w:rsidRDefault="005C7210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>Social Conflict/Crisis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E9" w:rsidRPr="00E240E9" w:rsidRDefault="00A47A59" w:rsidP="00E240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1956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>Suez Crisis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>OPEC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0071" w:rsidRDefault="00725AF8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7210" w:rsidRPr="00E240E9">
              <w:rPr>
                <w:rFonts w:ascii="Times New Roman" w:hAnsi="Times New Roman" w:cs="Times New Roman"/>
                <w:sz w:val="20"/>
                <w:szCs w:val="20"/>
              </w:rPr>
              <w:t xml:space="preserve">Chernobyl </w:t>
            </w:r>
            <w:r w:rsidR="008E3E51" w:rsidRPr="00E240E9">
              <w:rPr>
                <w:rFonts w:ascii="Times New Roman" w:hAnsi="Times New Roman" w:cs="Times New Roman"/>
                <w:sz w:val="20"/>
                <w:szCs w:val="20"/>
              </w:rPr>
              <w:t>Nuclear Disaster</w:t>
            </w:r>
            <w:r w:rsidR="002C3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Warsaw Pact</w:t>
            </w:r>
          </w:p>
          <w:p w:rsidR="00390071" w:rsidRDefault="0039007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                                                        Creation of Israel</w:t>
            </w:r>
          </w:p>
          <w:p w:rsidR="00390071" w:rsidRDefault="0039007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Creation of Pakistan                             Berlin Airlift</w:t>
            </w:r>
          </w:p>
          <w:p w:rsidR="00390071" w:rsidRDefault="0039007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French Community                              </w:t>
            </w:r>
            <w:r w:rsidR="007841C9">
              <w:rPr>
                <w:rFonts w:ascii="Times New Roman" w:hAnsi="Times New Roman" w:cs="Times New Roman"/>
                <w:sz w:val="20"/>
                <w:szCs w:val="20"/>
              </w:rPr>
              <w:t>Sinn Fein</w:t>
            </w:r>
            <w:bookmarkStart w:id="0" w:name="_GoBack"/>
            <w:bookmarkEnd w:id="0"/>
          </w:p>
          <w:p w:rsidR="00390071" w:rsidRDefault="00390071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ASEAN (Association of Southeast Asian Nations)</w:t>
            </w:r>
          </w:p>
          <w:p w:rsidR="000356B2" w:rsidRDefault="000356B2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Common Wealth of Independent States (CIS)</w:t>
            </w:r>
          </w:p>
          <w:p w:rsidR="000356B2" w:rsidRPr="00E240E9" w:rsidRDefault="000356B2" w:rsidP="0039007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 Bootstraps (Puerto Rico)</w:t>
            </w:r>
          </w:p>
        </w:tc>
      </w:tr>
    </w:tbl>
    <w:p w:rsidR="00C46778" w:rsidRDefault="00C46778" w:rsidP="00E240E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C46778" w:rsidRPr="00C46778" w:rsidRDefault="00C46778" w:rsidP="00E240E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46778" w:rsidRPr="00C46778" w:rsidSect="005C7210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7CBF"/>
    <w:multiLevelType w:val="hybridMultilevel"/>
    <w:tmpl w:val="FAA8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A361D4"/>
    <w:multiLevelType w:val="hybridMultilevel"/>
    <w:tmpl w:val="9DC03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B27E2"/>
    <w:multiLevelType w:val="hybridMultilevel"/>
    <w:tmpl w:val="42FC1A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46"/>
    <w:rsid w:val="000306F9"/>
    <w:rsid w:val="000356B2"/>
    <w:rsid w:val="000C7D0B"/>
    <w:rsid w:val="00165B72"/>
    <w:rsid w:val="002160F5"/>
    <w:rsid w:val="00254A2C"/>
    <w:rsid w:val="002B1246"/>
    <w:rsid w:val="002B65A8"/>
    <w:rsid w:val="002C3D55"/>
    <w:rsid w:val="00390071"/>
    <w:rsid w:val="00464624"/>
    <w:rsid w:val="004E417E"/>
    <w:rsid w:val="00551985"/>
    <w:rsid w:val="005617C3"/>
    <w:rsid w:val="00596206"/>
    <w:rsid w:val="005C7210"/>
    <w:rsid w:val="005D10E6"/>
    <w:rsid w:val="0060680D"/>
    <w:rsid w:val="00615527"/>
    <w:rsid w:val="0068787A"/>
    <w:rsid w:val="00725AF8"/>
    <w:rsid w:val="00733895"/>
    <w:rsid w:val="007547FA"/>
    <w:rsid w:val="007841C9"/>
    <w:rsid w:val="00864EB7"/>
    <w:rsid w:val="008A1911"/>
    <w:rsid w:val="008C7A6D"/>
    <w:rsid w:val="008E3E51"/>
    <w:rsid w:val="008F7AC7"/>
    <w:rsid w:val="00976D50"/>
    <w:rsid w:val="00993EFF"/>
    <w:rsid w:val="00A47A59"/>
    <w:rsid w:val="00A842C7"/>
    <w:rsid w:val="00AC3D73"/>
    <w:rsid w:val="00B56F6D"/>
    <w:rsid w:val="00C46778"/>
    <w:rsid w:val="00CD52D3"/>
    <w:rsid w:val="00CE5EE9"/>
    <w:rsid w:val="00D95E95"/>
    <w:rsid w:val="00DC27FD"/>
    <w:rsid w:val="00DD2BBD"/>
    <w:rsid w:val="00DD5684"/>
    <w:rsid w:val="00E1280E"/>
    <w:rsid w:val="00E240E9"/>
    <w:rsid w:val="00FB0CBE"/>
    <w:rsid w:val="00FD07D2"/>
    <w:rsid w:val="00FD13D6"/>
    <w:rsid w:val="00FE2B90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621BE-EDC7-4B75-B8BE-87AEFF40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2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5E95"/>
    <w:rPr>
      <w:strike w:val="0"/>
      <w:dstrike w:val="0"/>
      <w:color w:val="007CC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Lelko, Garrett</cp:lastModifiedBy>
  <cp:revision>2</cp:revision>
  <cp:lastPrinted>2011-03-01T14:40:00Z</cp:lastPrinted>
  <dcterms:created xsi:type="dcterms:W3CDTF">2015-01-28T14:54:00Z</dcterms:created>
  <dcterms:modified xsi:type="dcterms:W3CDTF">2015-01-28T14:54:00Z</dcterms:modified>
</cp:coreProperties>
</file>